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55" w:rsidRDefault="001A085D" w:rsidP="00865355">
      <w:pPr>
        <w:spacing w:line="240" w:lineRule="exact"/>
        <w:rPr>
          <w:szCs w:val="21"/>
        </w:rPr>
      </w:pPr>
      <w:r>
        <w:rPr>
          <w:rFonts w:hint="eastAsia"/>
          <w:szCs w:val="21"/>
        </w:rPr>
        <w:t>様式第７－３</w:t>
      </w:r>
      <w:r w:rsidR="00865355">
        <w:rPr>
          <w:rFonts w:hint="eastAsia"/>
          <w:szCs w:val="21"/>
        </w:rPr>
        <w:t>号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Pr="00375B49" w:rsidRDefault="00865355" w:rsidP="00865355">
      <w:pPr>
        <w:jc w:val="center"/>
        <w:rPr>
          <w:sz w:val="24"/>
        </w:rPr>
      </w:pPr>
      <w:r w:rsidRPr="00375B49">
        <w:rPr>
          <w:rFonts w:hint="eastAsia"/>
          <w:sz w:val="24"/>
        </w:rPr>
        <w:t>農地法第</w:t>
      </w:r>
      <w:r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375B49">
        <w:rPr>
          <w:rFonts w:hint="eastAsia"/>
          <w:sz w:val="24"/>
        </w:rPr>
        <w:t>項の規定による</w:t>
      </w:r>
      <w:r>
        <w:rPr>
          <w:rFonts w:hint="eastAsia"/>
          <w:sz w:val="24"/>
        </w:rPr>
        <w:t>許可を取消されていないことの</w:t>
      </w:r>
      <w:r w:rsidRPr="00375B49">
        <w:rPr>
          <w:rFonts w:hint="eastAsia"/>
          <w:sz w:val="24"/>
        </w:rPr>
        <w:t>証明願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Default="00865355" w:rsidP="003A087A">
      <w:pPr>
        <w:wordWrap w:val="0"/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3A087A">
        <w:rPr>
          <w:rFonts w:hint="eastAsia"/>
          <w:szCs w:val="21"/>
        </w:rPr>
        <w:t xml:space="preserve">　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Default="00865355" w:rsidP="0086535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水戸市農業委員会会長　</w:t>
      </w:r>
      <w:r w:rsidR="001C665A">
        <w:rPr>
          <w:rFonts w:hint="eastAsia"/>
          <w:szCs w:val="21"/>
        </w:rPr>
        <w:t>様</w:t>
      </w:r>
    </w:p>
    <w:p w:rsidR="00865355" w:rsidRDefault="00865355" w:rsidP="00865355">
      <w:pPr>
        <w:spacing w:line="240" w:lineRule="exact"/>
        <w:rPr>
          <w:sz w:val="28"/>
          <w:szCs w:val="28"/>
        </w:rPr>
      </w:pPr>
    </w:p>
    <w:p w:rsidR="00865355" w:rsidRPr="00375B49" w:rsidRDefault="00865355" w:rsidP="00865355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865355" w:rsidRPr="00375B49" w:rsidRDefault="00865355" w:rsidP="00865355">
      <w:pPr>
        <w:spacing w:line="240" w:lineRule="exact"/>
        <w:ind w:firstLineChars="1886" w:firstLine="3961"/>
        <w:jc w:val="left"/>
        <w:rPr>
          <w:szCs w:val="21"/>
        </w:rPr>
      </w:pPr>
      <w:r w:rsidRPr="00375B49">
        <w:rPr>
          <w:rFonts w:hint="eastAsia"/>
          <w:szCs w:val="21"/>
        </w:rPr>
        <w:t>願出人</w:t>
      </w:r>
      <w:r>
        <w:rPr>
          <w:rFonts w:hint="eastAsia"/>
          <w:szCs w:val="21"/>
        </w:rPr>
        <w:t xml:space="preserve">　　　　　　　　　　　　　　　　　</w:t>
      </w:r>
    </w:p>
    <w:p w:rsidR="00865355" w:rsidRDefault="00865355" w:rsidP="00865355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氏名</w:t>
      </w:r>
      <w:r w:rsidR="00363D4A">
        <w:rPr>
          <w:rFonts w:hint="eastAsia"/>
          <w:szCs w:val="21"/>
        </w:rPr>
        <w:t xml:space="preserve">　　　　　　　　　　　　　　　　　　</w:t>
      </w:r>
      <w:bookmarkStart w:id="0" w:name="_GoBack"/>
      <w:bookmarkEnd w:id="0"/>
    </w:p>
    <w:p w:rsidR="00865355" w:rsidRDefault="00865355" w:rsidP="00865355">
      <w:pPr>
        <w:spacing w:line="240" w:lineRule="exact"/>
        <w:jc w:val="left"/>
        <w:rPr>
          <w:szCs w:val="21"/>
        </w:rPr>
      </w:pPr>
    </w:p>
    <w:p w:rsidR="00865355" w:rsidRDefault="00865355" w:rsidP="001D28E8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下記の土地について，</w:t>
      </w:r>
      <w:r w:rsidR="003A087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　月　　日付け</w:t>
      </w:r>
      <w:r w:rsidR="001D28E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指令第　　　号をもって許可を受けましたが，当該許可が取消されていないことを証明してください。 </w:t>
      </w:r>
    </w:p>
    <w:p w:rsidR="00865355" w:rsidRDefault="00865355" w:rsidP="00865355">
      <w:pPr>
        <w:spacing w:line="240" w:lineRule="exact"/>
        <w:ind w:firstLineChars="100" w:firstLine="210"/>
        <w:rPr>
          <w:szCs w:val="21"/>
        </w:rPr>
      </w:pPr>
    </w:p>
    <w:p w:rsidR="00865355" w:rsidRDefault="00865355" w:rsidP="0086535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住　　所</w:t>
            </w:r>
          </w:p>
        </w:tc>
      </w:tr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</w:tbl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（４条にあっては譲受人欄に記載し，譲渡人欄を－線により抹消）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559"/>
        <w:gridCol w:w="992"/>
        <w:gridCol w:w="992"/>
        <w:gridCol w:w="1496"/>
        <w:gridCol w:w="1569"/>
      </w:tblGrid>
      <w:tr w:rsidR="00865355" w:rsidRPr="00007A3B" w:rsidTr="001D28E8">
        <w:tc>
          <w:tcPr>
            <w:tcW w:w="2802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面　積</w:t>
            </w:r>
          </w:p>
          <w:p w:rsidR="00865355" w:rsidRPr="00007A3B" w:rsidRDefault="00865355" w:rsidP="006560FD">
            <w:pPr>
              <w:jc w:val="righ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備　考</w:t>
            </w:r>
          </w:p>
        </w:tc>
      </w:tr>
      <w:tr w:rsidR="00865355" w:rsidRPr="00007A3B" w:rsidTr="001D28E8">
        <w:tc>
          <w:tcPr>
            <w:tcW w:w="2802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1D28E8">
        <w:tc>
          <w:tcPr>
            <w:tcW w:w="280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1D28E8">
        <w:tc>
          <w:tcPr>
            <w:tcW w:w="280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</w:tbl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３　許可を受けた転用目的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４　証明を必要とする理由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５　添付書類　　許可指令書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865355" w:rsidTr="00E06C14">
        <w:trPr>
          <w:trHeight w:val="2725"/>
        </w:trPr>
        <w:tc>
          <w:tcPr>
            <w:tcW w:w="9220" w:type="dxa"/>
          </w:tcPr>
          <w:p w:rsidR="00865355" w:rsidRDefault="00865355" w:rsidP="006560FD">
            <w:pPr>
              <w:jc w:val="left"/>
              <w:rPr>
                <w:szCs w:val="21"/>
              </w:rPr>
            </w:pPr>
          </w:p>
          <w:p w:rsidR="00865355" w:rsidRDefault="00865355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（証明庁記載欄）</w:t>
            </w:r>
          </w:p>
          <w:p w:rsidR="00865355" w:rsidRDefault="00865355" w:rsidP="00E06C14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水戸農委　第　　</w:t>
            </w:r>
            <w:r w:rsidR="00E06C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号　</w:t>
            </w:r>
          </w:p>
          <w:p w:rsidR="00865355" w:rsidRDefault="001D28E8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65355">
              <w:rPr>
                <w:rFonts w:hint="eastAsia"/>
                <w:szCs w:val="21"/>
              </w:rPr>
              <w:t>本件許可処分については，</w:t>
            </w:r>
            <w:r w:rsidR="000D5789">
              <w:rPr>
                <w:rFonts w:hint="eastAsia"/>
                <w:szCs w:val="21"/>
              </w:rPr>
              <w:t>取消していないことを証明する</w:t>
            </w:r>
            <w:r w:rsidR="00865355">
              <w:rPr>
                <w:rFonts w:hint="eastAsia"/>
                <w:szCs w:val="21"/>
              </w:rPr>
              <w:t>。</w:t>
            </w:r>
          </w:p>
          <w:p w:rsidR="00865355" w:rsidRDefault="00865355" w:rsidP="003A087A">
            <w:pPr>
              <w:spacing w:line="360" w:lineRule="auto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06C1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</w:t>
            </w:r>
            <w:r w:rsidR="00E06C1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E06C1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</w:t>
            </w:r>
          </w:p>
          <w:p w:rsidR="00865355" w:rsidRDefault="00865355" w:rsidP="001D28E8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水戸市農業委員会</w:t>
            </w:r>
            <w:r w:rsidR="001D28E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会長　</w:t>
            </w:r>
          </w:p>
        </w:tc>
      </w:tr>
    </w:tbl>
    <w:p w:rsidR="0032156B" w:rsidRDefault="0032156B"/>
    <w:sectPr w:rsidR="0032156B" w:rsidSect="00865355">
      <w:pgSz w:w="11906" w:h="16838"/>
      <w:pgMar w:top="924" w:right="1276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7A" w:rsidRDefault="003A087A" w:rsidP="003A087A">
      <w:r>
        <w:separator/>
      </w:r>
    </w:p>
  </w:endnote>
  <w:endnote w:type="continuationSeparator" w:id="0">
    <w:p w:rsidR="003A087A" w:rsidRDefault="003A087A" w:rsidP="003A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7A" w:rsidRDefault="003A087A" w:rsidP="003A087A">
      <w:r>
        <w:separator/>
      </w:r>
    </w:p>
  </w:footnote>
  <w:footnote w:type="continuationSeparator" w:id="0">
    <w:p w:rsidR="003A087A" w:rsidRDefault="003A087A" w:rsidP="003A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55"/>
    <w:rsid w:val="000D5789"/>
    <w:rsid w:val="001A085D"/>
    <w:rsid w:val="001C665A"/>
    <w:rsid w:val="001D28E8"/>
    <w:rsid w:val="0032156B"/>
    <w:rsid w:val="00363D4A"/>
    <w:rsid w:val="003A087A"/>
    <w:rsid w:val="00865355"/>
    <w:rsid w:val="00E0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1391CF"/>
  <w15:docId w15:val="{E6920873-7B8B-40FE-90A7-4B2EFC4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5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8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87A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0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87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9</cp:revision>
  <dcterms:created xsi:type="dcterms:W3CDTF">2015-05-28T00:49:00Z</dcterms:created>
  <dcterms:modified xsi:type="dcterms:W3CDTF">2022-03-18T11:26:00Z</dcterms:modified>
</cp:coreProperties>
</file>